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B33C6" w14:textId="115E9BF0" w:rsidR="009A5396" w:rsidRPr="009A5396" w:rsidRDefault="009A5396" w:rsidP="009A5396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9A5396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Załącznik nr </w:t>
      </w:r>
      <w:r w:rsidR="008A15CA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1</w:t>
      </w:r>
      <w:r w:rsidRPr="009A5396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do SWZ</w:t>
      </w:r>
    </w:p>
    <w:p w14:paraId="63DE1083" w14:textId="77777777" w:rsidR="009A5396" w:rsidRPr="009A5396" w:rsidRDefault="009A5396" w:rsidP="009A5396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92C6CC5" w14:textId="77777777" w:rsidR="009A5396" w:rsidRPr="009A5396" w:rsidRDefault="009A5396" w:rsidP="009A539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OFERTOWY</w:t>
      </w:r>
    </w:p>
    <w:p w14:paraId="1855B316" w14:textId="77777777" w:rsidR="009A5396" w:rsidRPr="009A5396" w:rsidRDefault="009A5396" w:rsidP="009A539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093"/>
      </w:tblGrid>
      <w:tr w:rsidR="009A5396" w:rsidRPr="009A5396" w14:paraId="29A7CAB9" w14:textId="77777777" w:rsidTr="005A0FC0">
        <w:tc>
          <w:tcPr>
            <w:tcW w:w="4077" w:type="dxa"/>
            <w:shd w:val="clear" w:color="auto" w:fill="F2F2F2"/>
            <w:vAlign w:val="center"/>
          </w:tcPr>
          <w:p w14:paraId="2AC40D96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3E4A0EF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3A2D84B5" w14:textId="77777777" w:rsidR="009A5396" w:rsidRPr="009A5396" w:rsidRDefault="009A5396" w:rsidP="009A5396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F48DF34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A5396" w:rsidRPr="009A5396" w14:paraId="1191FD18" w14:textId="77777777" w:rsidTr="005A0FC0">
        <w:tc>
          <w:tcPr>
            <w:tcW w:w="4077" w:type="dxa"/>
            <w:shd w:val="clear" w:color="auto" w:fill="auto"/>
          </w:tcPr>
          <w:p w14:paraId="2518E65D" w14:textId="77777777" w:rsidR="009A5396" w:rsidRPr="009A5396" w:rsidRDefault="009A5396" w:rsidP="009A5396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474A3861" w14:textId="77777777" w:rsidR="009A5396" w:rsidRPr="009A5396" w:rsidRDefault="009A5396" w:rsidP="009A5396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0561BCB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A5396" w:rsidRPr="009A5396" w14:paraId="4F8B1099" w14:textId="77777777" w:rsidTr="005A0FC0">
        <w:trPr>
          <w:trHeight w:val="726"/>
        </w:trPr>
        <w:tc>
          <w:tcPr>
            <w:tcW w:w="4077" w:type="dxa"/>
            <w:shd w:val="clear" w:color="auto" w:fill="auto"/>
          </w:tcPr>
          <w:p w14:paraId="28A74D2C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3548677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B59825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29A967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0C450F17" w14:textId="77777777" w:rsidTr="005A0FC0">
        <w:trPr>
          <w:trHeight w:val="1777"/>
        </w:trPr>
        <w:tc>
          <w:tcPr>
            <w:tcW w:w="4077" w:type="dxa"/>
            <w:shd w:val="clear" w:color="auto" w:fill="auto"/>
          </w:tcPr>
          <w:p w14:paraId="25088E5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544A0B8E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37AA1FE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1496A82E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72BE9638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1495D450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52FEBF2D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1F9117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B1EEBB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07D64885" w14:textId="77777777" w:rsidTr="005A0F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FC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="003B1E96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8438D7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FA8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443D7DCF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06103682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3707D791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jednoosobowa działalność gospodarcza</w:t>
            </w:r>
          </w:p>
          <w:p w14:paraId="42E5B44F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osoba fizyczna nieprowadząca działalności gospodarczej</w:t>
            </w:r>
          </w:p>
          <w:p w14:paraId="0143245A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inny rodzaj </w:t>
            </w:r>
          </w:p>
        </w:tc>
      </w:tr>
      <w:tr w:rsidR="009A5396" w:rsidRPr="009A5396" w14:paraId="3458A182" w14:textId="77777777" w:rsidTr="005A0FC0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D628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622C989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3E6586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16DA642D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D66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1FCA44BF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2DBC1061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22CD2D89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19F70A44" w14:textId="77777777" w:rsidTr="005A0F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CFAB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lastRenderedPageBreak/>
              <w:t xml:space="preserve">Czy dokumentacja, z której wynika sposób reprezentacji wykonawcy (np. organ uprawniony do reprezentacji podmiotu) </w:t>
            </w: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6983ABFC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7B69CCB8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4DF9772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30C1B9C5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8DBD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bezpłatnych i ogólnodostępnych baz danych</w:t>
            </w:r>
          </w:p>
          <w:p w14:paraId="174A56F7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A5396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35517F96" w14:textId="77777777" w:rsidR="009A5396" w:rsidRPr="009A5396" w:rsidRDefault="009A5396" w:rsidP="009A5396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</w:p>
    <w:p w14:paraId="12986FC4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Regionalne Centrum Krwiodawstwa i Krwiolecznictwa w Szczecinie</w:t>
      </w:r>
    </w:p>
    <w:p w14:paraId="7D04769C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Al. Wojska Polskiego 80/82</w:t>
      </w:r>
    </w:p>
    <w:p w14:paraId="2F4738A8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70-482 Szczecin</w:t>
      </w:r>
    </w:p>
    <w:p w14:paraId="5A5553C8" w14:textId="77777777" w:rsidR="009A5396" w:rsidRPr="009A5396" w:rsidRDefault="009A5396" w:rsidP="009A5396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67BF5D4" w14:textId="5470AFBE" w:rsidR="009A5396" w:rsidRPr="009A5396" w:rsidRDefault="009A5396" w:rsidP="009A5396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</w:t>
      </w:r>
      <w:r w:rsidR="003B0BF8">
        <w:rPr>
          <w:rFonts w:ascii="Calibri" w:eastAsia="Times New Roman" w:hAnsi="Calibri" w:cs="Arial"/>
          <w:sz w:val="20"/>
          <w:szCs w:val="20"/>
          <w:lang w:eastAsia="pl-PL"/>
        </w:rPr>
        <w:t>zapytanie ofertowe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proofErr w:type="spellStart"/>
      <w:r w:rsidRPr="009A5396">
        <w:rPr>
          <w:rFonts w:ascii="Calibri" w:eastAsia="Times New Roman" w:hAnsi="Calibri" w:cs="Times New Roman"/>
          <w:sz w:val="20"/>
          <w:szCs w:val="20"/>
        </w:rPr>
        <w:t>pn</w:t>
      </w:r>
      <w:proofErr w:type="spellEnd"/>
      <w:r w:rsidRPr="009A5396">
        <w:rPr>
          <w:rFonts w:ascii="Calibri" w:eastAsia="Times New Roman" w:hAnsi="Calibri" w:cs="Times New Roman"/>
          <w:sz w:val="20"/>
          <w:szCs w:val="20"/>
        </w:rPr>
        <w:t xml:space="preserve">: </w:t>
      </w:r>
      <w:r w:rsidRPr="009A5396">
        <w:rPr>
          <w:rFonts w:eastAsia="Times New Roman" w:cstheme="minorHAnsi"/>
          <w:b/>
          <w:bCs/>
          <w:lang w:eastAsia="pl-PL"/>
        </w:rPr>
        <w:t>„</w:t>
      </w:r>
      <w:r w:rsidR="001120EA" w:rsidRPr="001120EA">
        <w:rPr>
          <w:rFonts w:eastAsia="Times New Roman" w:cstheme="minorHAnsi"/>
          <w:b/>
          <w:bCs/>
          <w:lang w:eastAsia="pl-PL"/>
        </w:rPr>
        <w:t>Dostawa 100% DMSO dla Regionalnego Centrum Krwiodawstwa i Krwiolecznictwa w Szczecinie</w:t>
      </w:r>
      <w:r w:rsidRPr="009A5396">
        <w:rPr>
          <w:rFonts w:eastAsia="Times New Roman" w:cstheme="minorHAnsi"/>
          <w:b/>
          <w:bCs/>
          <w:lang w:eastAsia="pl-PL"/>
        </w:rPr>
        <w:t>”</w:t>
      </w:r>
      <w:r w:rsidRPr="009A5396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9A5396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2C927526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przedmiotu zamówienia zgodnie z Zapytaniem ofertowym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09A4EFF3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Zapytaniem ofertowym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i uznajemy się za związanych określonymi w niej postanowieniami i zasadami postępowania.</w:t>
      </w:r>
    </w:p>
    <w:p w14:paraId="1795F926" w14:textId="77777777" w:rsidR="009A5396" w:rsidRPr="009A5396" w:rsidRDefault="009A5396" w:rsidP="009A5396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A5396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A5396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3AE2E456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</w:p>
    <w:tbl>
      <w:tblPr>
        <w:tblW w:w="144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763"/>
        <w:gridCol w:w="992"/>
        <w:gridCol w:w="1418"/>
        <w:gridCol w:w="1701"/>
        <w:gridCol w:w="2126"/>
        <w:gridCol w:w="1418"/>
        <w:gridCol w:w="2268"/>
        <w:gridCol w:w="2268"/>
      </w:tblGrid>
      <w:tr w:rsidR="009D635A" w:rsidRPr="009A5396" w14:paraId="709E9DC1" w14:textId="77777777" w:rsidTr="003E6891">
        <w:trPr>
          <w:trHeight w:val="99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D5E7968" w14:textId="77777777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644D2C" w14:textId="77777777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F141E9" w14:textId="0ED5FC52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w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87A78F0" w14:textId="3565E785" w:rsidR="009D635A" w:rsidRPr="009A5396" w:rsidRDefault="00F16827" w:rsidP="009D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Objętość 1 fiolk</w:t>
            </w:r>
            <w:r w:rsidR="00DF501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3D7936" w14:textId="271BC13D" w:rsidR="009D635A" w:rsidRPr="009A5396" w:rsidRDefault="009D635A" w:rsidP="009D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Ilość </w:t>
            </w:r>
            <w:r w:rsidR="004D1A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opakowań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7E5B3E" w14:textId="1791CD8A" w:rsidR="009D635A" w:rsidRPr="009A5396" w:rsidRDefault="009D635A" w:rsidP="009D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Cena 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netto  </w:t>
            </w:r>
            <w:r w:rsidR="004D1A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 opakowanie 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F1B02" w14:textId="61C048F0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3C127E" w14:textId="4F86DD01" w:rsidR="009D635A" w:rsidRPr="009A5396" w:rsidRDefault="009D635A" w:rsidP="009D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Cena brutto </w:t>
            </w:r>
            <w:r w:rsidR="004D1A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 opakowanie 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ACE664" w14:textId="77777777" w:rsidR="009D635A" w:rsidRPr="009A5396" w:rsidRDefault="009D635A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 oferty brutto (PLN)</w:t>
            </w:r>
          </w:p>
          <w:p w14:paraId="2C0F5D0D" w14:textId="441720DA" w:rsidR="009D635A" w:rsidRPr="009A5396" w:rsidRDefault="009D635A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(H= D x G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 w14:paraId="647191F7" w14:textId="77777777" w:rsidR="009D635A" w:rsidRPr="009A5396" w:rsidRDefault="009D635A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D635A" w:rsidRPr="009A5396" w14:paraId="32A8BD78" w14:textId="77777777" w:rsidTr="003E68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16D76C" w14:textId="77777777" w:rsidR="009D635A" w:rsidRPr="009A5396" w:rsidRDefault="009D635A" w:rsidP="009A5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75309B3" w14:textId="77777777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7A7EC19" w14:textId="77777777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0194D47" w14:textId="77777777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E3242F" w14:textId="516ECC84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6809A" w14:textId="76D142EC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704553" w14:textId="2DDCB7DA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204F88" w14:textId="39159DF4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A38389" w14:textId="3A6B35F8" w:rsidR="009D635A" w:rsidRPr="009A5396" w:rsidRDefault="009D635A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</w:tr>
      <w:tr w:rsidR="009D635A" w:rsidRPr="009A5396" w14:paraId="624DD5BF" w14:textId="77777777" w:rsidTr="003E6891">
        <w:trPr>
          <w:trHeight w:val="10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9736C" w14:textId="77777777" w:rsidR="009D635A" w:rsidRPr="009A5396" w:rsidRDefault="009D635A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E5DF7" w14:textId="3F02EA47" w:rsidR="009D635A" w:rsidRPr="009A5396" w:rsidRDefault="009D635A" w:rsidP="004159D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100% DMSO</w:t>
            </w:r>
            <w:r w:rsidRP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78513" w14:textId="2CE3401C" w:rsidR="009D635A" w:rsidRPr="009A5396" w:rsidRDefault="009D635A" w:rsidP="001120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1200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91A86" w14:textId="46FCA482" w:rsidR="009D635A" w:rsidRPr="009A5396" w:rsidRDefault="00510C52" w:rsidP="003E6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5DACF8" w14:textId="46034C10" w:rsidR="009D635A" w:rsidRPr="009A5396" w:rsidRDefault="009D635A" w:rsidP="00CD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B3A75" w14:textId="61F000DB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E61AF" w14:textId="77777777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665D7" w14:textId="77777777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5A18E" w14:textId="77777777" w:rsidR="009D635A" w:rsidRPr="009A5396" w:rsidRDefault="009D635A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55FE361" w14:textId="77777777" w:rsidR="009A5396" w:rsidRDefault="009A5396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0E0E75B" w14:textId="77777777" w:rsidR="002F71FA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F184223" w14:textId="77777777" w:rsidR="002F71FA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0ADF569" w14:textId="77777777" w:rsidR="002F71FA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CAC7591" w14:textId="77777777" w:rsidR="002F71FA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F270CE6" w14:textId="77777777" w:rsidR="002F71FA" w:rsidRPr="009A5396" w:rsidRDefault="002F71FA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D624AB7" w14:textId="3EE92298" w:rsidR="002F71FA" w:rsidRPr="00F47CE2" w:rsidRDefault="002F71FA" w:rsidP="002F71FA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/>
        <w:jc w:val="both"/>
        <w:rPr>
          <w:rFonts w:cs="Arial"/>
          <w:sz w:val="20"/>
          <w:szCs w:val="20"/>
        </w:rPr>
      </w:pPr>
      <w:r w:rsidRPr="00F47CE2">
        <w:rPr>
          <w:rFonts w:cs="Calibri"/>
          <w:b/>
          <w:bCs/>
          <w:sz w:val="20"/>
          <w:szCs w:val="20"/>
        </w:rPr>
        <w:lastRenderedPageBreak/>
        <w:t xml:space="preserve">OŚWIADCZAMY, </w:t>
      </w:r>
      <w:r w:rsidRPr="00F47CE2">
        <w:rPr>
          <w:rFonts w:cs="Calibri"/>
          <w:bCs/>
          <w:sz w:val="20"/>
          <w:szCs w:val="20"/>
        </w:rPr>
        <w:t>że oferowany przez nas termin dostawy</w:t>
      </w:r>
      <w:r w:rsidRPr="00F47CE2">
        <w:rPr>
          <w:rStyle w:val="Odwoanieprzypisudolnego"/>
          <w:rFonts w:cs="Calibri"/>
          <w:bCs/>
          <w:sz w:val="20"/>
          <w:szCs w:val="20"/>
        </w:rPr>
        <w:footnoteReference w:id="3"/>
      </w:r>
      <w:r w:rsidRPr="00F47CE2">
        <w:rPr>
          <w:rFonts w:cs="Calibri"/>
          <w:bCs/>
          <w:sz w:val="20"/>
          <w:szCs w:val="20"/>
        </w:rPr>
        <w:t xml:space="preserve"> wynosi  </w:t>
      </w:r>
      <w:r w:rsidRPr="00F47CE2">
        <w:rPr>
          <w:rFonts w:cs="Calibri"/>
          <w:bCs/>
          <w:i/>
          <w:iCs/>
          <w:sz w:val="20"/>
          <w:szCs w:val="20"/>
        </w:rPr>
        <w:t>(uzupełnić poprzez wpisanie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Pr="00F47CE2">
        <w:rPr>
          <w:rFonts w:cs="Calibri"/>
          <w:bCs/>
          <w:i/>
          <w:iCs/>
          <w:sz w:val="20"/>
          <w:szCs w:val="20"/>
        </w:rPr>
        <w:t>„X” w odpowiednią kratkę):</w:t>
      </w:r>
    </w:p>
    <w:p w14:paraId="2ED91A16" w14:textId="7446C527" w:rsidR="002F71FA" w:rsidRPr="00EC651B" w:rsidRDefault="002F71FA" w:rsidP="002F71FA">
      <w:pPr>
        <w:tabs>
          <w:tab w:val="left" w:pos="284"/>
        </w:tabs>
        <w:autoSpaceDE w:val="0"/>
        <w:autoSpaceDN w:val="0"/>
        <w:ind w:left="708"/>
        <w:jc w:val="both"/>
        <w:rPr>
          <w:rFonts w:ascii="Calibri" w:hAnsi="Calibri" w:cs="Calibri"/>
          <w:bCs/>
          <w:sz w:val="20"/>
          <w:szCs w:val="20"/>
        </w:rPr>
      </w:pPr>
      <w:r w:rsidRPr="00F47CE2">
        <w:rPr>
          <w:rFonts w:ascii="Calibri" w:hAnsi="Calibri" w:cs="Calibri"/>
          <w:b/>
          <w:bCs/>
          <w:sz w:val="20"/>
          <w:szCs w:val="20"/>
        </w:rPr>
        <w:sym w:font="Symbol" w:char="F087"/>
      </w:r>
      <w:r w:rsidRPr="00F47CE2">
        <w:rPr>
          <w:rFonts w:ascii="Calibri" w:hAnsi="Calibri" w:cs="Calibri"/>
          <w:b/>
          <w:bCs/>
          <w:sz w:val="20"/>
          <w:szCs w:val="20"/>
        </w:rPr>
        <w:t xml:space="preserve"> - </w:t>
      </w:r>
      <w:r>
        <w:rPr>
          <w:rFonts w:ascii="Calibri" w:hAnsi="Calibri"/>
          <w:sz w:val="20"/>
          <w:szCs w:val="20"/>
        </w:rPr>
        <w:t>do 5</w:t>
      </w:r>
      <w:r w:rsidRPr="00F47CE2">
        <w:rPr>
          <w:rFonts w:ascii="Calibri" w:hAnsi="Calibri"/>
          <w:sz w:val="20"/>
          <w:szCs w:val="20"/>
        </w:rPr>
        <w:t xml:space="preserve"> dni kalendarzowych licząc od </w:t>
      </w:r>
      <w:r>
        <w:rPr>
          <w:rFonts w:ascii="Calibri" w:hAnsi="Calibri"/>
          <w:sz w:val="20"/>
          <w:szCs w:val="20"/>
        </w:rPr>
        <w:t>dnia zawarcia umowy</w:t>
      </w:r>
      <w:r w:rsidRPr="00F47CE2">
        <w:rPr>
          <w:rFonts w:ascii="Calibri" w:hAnsi="Calibri"/>
          <w:sz w:val="20"/>
          <w:szCs w:val="20"/>
        </w:rPr>
        <w:t xml:space="preserve"> przez Zamawiającego</w:t>
      </w:r>
      <w:r>
        <w:rPr>
          <w:rFonts w:ascii="Calibri" w:hAnsi="Calibri"/>
          <w:sz w:val="20"/>
          <w:szCs w:val="20"/>
        </w:rPr>
        <w:t>.</w:t>
      </w:r>
    </w:p>
    <w:p w14:paraId="59CA9309" w14:textId="305F6FFB" w:rsidR="002F71FA" w:rsidRPr="00EC651B" w:rsidRDefault="002F71FA" w:rsidP="002F71FA">
      <w:pPr>
        <w:tabs>
          <w:tab w:val="left" w:pos="284"/>
        </w:tabs>
        <w:autoSpaceDE w:val="0"/>
        <w:autoSpaceDN w:val="0"/>
        <w:ind w:left="709"/>
        <w:jc w:val="both"/>
        <w:rPr>
          <w:rFonts w:ascii="Calibri" w:hAnsi="Calibri" w:cs="Calibri"/>
          <w:b/>
          <w:bCs/>
          <w:sz w:val="20"/>
          <w:szCs w:val="20"/>
        </w:rPr>
      </w:pPr>
      <w:r w:rsidRPr="00EC651B">
        <w:rPr>
          <w:rFonts w:ascii="Calibri" w:hAnsi="Calibri" w:cs="Calibri"/>
          <w:b/>
          <w:bCs/>
          <w:sz w:val="20"/>
          <w:szCs w:val="20"/>
        </w:rPr>
        <w:sym w:font="Symbol" w:char="F087"/>
      </w:r>
      <w:r w:rsidRPr="00EC651B">
        <w:rPr>
          <w:rFonts w:ascii="Calibri" w:hAnsi="Calibri" w:cs="Calibri"/>
          <w:b/>
          <w:bCs/>
          <w:sz w:val="20"/>
          <w:szCs w:val="20"/>
        </w:rPr>
        <w:t xml:space="preserve"> - </w:t>
      </w:r>
      <w:r>
        <w:rPr>
          <w:rFonts w:ascii="Calibri" w:hAnsi="Calibri"/>
          <w:sz w:val="20"/>
          <w:szCs w:val="20"/>
        </w:rPr>
        <w:t>do 10</w:t>
      </w:r>
      <w:r w:rsidRPr="00EC651B">
        <w:rPr>
          <w:rFonts w:ascii="Calibri" w:hAnsi="Calibri"/>
          <w:sz w:val="20"/>
          <w:szCs w:val="20"/>
        </w:rPr>
        <w:t xml:space="preserve"> dni kalendarzowych </w:t>
      </w:r>
      <w:r>
        <w:rPr>
          <w:rFonts w:ascii="Calibri" w:hAnsi="Calibri"/>
          <w:sz w:val="20"/>
          <w:szCs w:val="20"/>
        </w:rPr>
        <w:t>licząc od dnia zawarcia umowy</w:t>
      </w:r>
      <w:r w:rsidRPr="00EC651B">
        <w:rPr>
          <w:rFonts w:ascii="Calibri" w:hAnsi="Calibri"/>
          <w:sz w:val="20"/>
          <w:szCs w:val="20"/>
        </w:rPr>
        <w:t xml:space="preserve"> przez Zamawiającego</w:t>
      </w:r>
      <w:r>
        <w:rPr>
          <w:rFonts w:ascii="Calibri" w:hAnsi="Calibri"/>
          <w:sz w:val="20"/>
          <w:szCs w:val="20"/>
        </w:rPr>
        <w:t>.</w:t>
      </w:r>
      <w:r w:rsidRPr="00EC651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2F8D79B" w14:textId="7BA7B6CA" w:rsidR="00636E40" w:rsidRPr="002F71FA" w:rsidRDefault="002F71FA" w:rsidP="002F71FA">
      <w:pPr>
        <w:tabs>
          <w:tab w:val="left" w:pos="284"/>
        </w:tabs>
        <w:autoSpaceDE w:val="0"/>
        <w:autoSpaceDN w:val="0"/>
        <w:ind w:left="709"/>
        <w:jc w:val="both"/>
        <w:rPr>
          <w:rFonts w:ascii="Calibri" w:hAnsi="Calibri"/>
          <w:sz w:val="20"/>
          <w:szCs w:val="20"/>
        </w:rPr>
      </w:pPr>
      <w:r w:rsidRPr="00EC651B">
        <w:rPr>
          <w:rFonts w:ascii="Calibri" w:hAnsi="Calibri" w:cs="Calibri"/>
          <w:b/>
          <w:bCs/>
          <w:sz w:val="20"/>
          <w:szCs w:val="20"/>
        </w:rPr>
        <w:sym w:font="Symbol" w:char="F087"/>
      </w:r>
      <w:r w:rsidRPr="00EC651B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ED6B0E">
        <w:rPr>
          <w:rFonts w:ascii="Calibri" w:hAnsi="Calibri"/>
          <w:sz w:val="20"/>
          <w:szCs w:val="20"/>
        </w:rPr>
        <w:t>do 15</w:t>
      </w:r>
      <w:r>
        <w:rPr>
          <w:rFonts w:ascii="Calibri" w:hAnsi="Calibri"/>
          <w:sz w:val="20"/>
          <w:szCs w:val="20"/>
        </w:rPr>
        <w:t xml:space="preserve"> dni</w:t>
      </w:r>
      <w:r w:rsidRPr="00EC651B">
        <w:rPr>
          <w:rFonts w:ascii="Calibri" w:hAnsi="Calibri"/>
          <w:sz w:val="20"/>
          <w:szCs w:val="20"/>
        </w:rPr>
        <w:t xml:space="preserve"> kalendarzowych l</w:t>
      </w:r>
      <w:r>
        <w:rPr>
          <w:rFonts w:ascii="Calibri" w:hAnsi="Calibri"/>
          <w:sz w:val="20"/>
          <w:szCs w:val="20"/>
        </w:rPr>
        <w:t xml:space="preserve">icząc od dnia zawarcia umowy </w:t>
      </w:r>
      <w:r w:rsidRPr="00EC651B">
        <w:rPr>
          <w:rFonts w:ascii="Calibri" w:hAnsi="Calibri"/>
          <w:sz w:val="20"/>
          <w:szCs w:val="20"/>
        </w:rPr>
        <w:t>przez Zamawiającego</w:t>
      </w:r>
      <w:r>
        <w:rPr>
          <w:rFonts w:ascii="Calibri" w:hAnsi="Calibri"/>
          <w:sz w:val="20"/>
          <w:szCs w:val="20"/>
        </w:rPr>
        <w:t>.</w:t>
      </w:r>
    </w:p>
    <w:p w14:paraId="36D513E7" w14:textId="77777777" w:rsidR="00842D75" w:rsidRPr="00842D75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85335B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za związanych niniejszą </w:t>
      </w:r>
      <w:r w:rsidR="003F0BBA">
        <w:rPr>
          <w:rFonts w:ascii="Calibri" w:eastAsia="Times New Roman" w:hAnsi="Calibri" w:cs="Calibri"/>
          <w:sz w:val="20"/>
          <w:szCs w:val="20"/>
          <w:lang w:eastAsia="pl-PL"/>
        </w:rPr>
        <w:t>ofertą przez czas wskazany w Zapytania ofertowym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190FEBEC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3F0BBA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12DA899D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pl-PL"/>
        </w:rPr>
        <w:t>OŚWIADCZAMY,</w:t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A5396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4"/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A5396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5"/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.</w:t>
      </w:r>
    </w:p>
    <w:p w14:paraId="64DE0D72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>OŚWIADCZAMY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3EABD165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>OŚWIADCZAMY,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A5396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skreślić):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: </w:t>
      </w:r>
    </w:p>
    <w:p w14:paraId="608CD6DF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______________________________________________________________________</w:t>
      </w:r>
    </w:p>
    <w:p w14:paraId="161C1848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4EDC51E1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53E08C4" w14:textId="77777777" w:rsidR="009A5396" w:rsidRPr="009A5396" w:rsidRDefault="009A5396" w:rsidP="009A5396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9A5396">
        <w:rPr>
          <w:rFonts w:ascii="Calibri" w:eastAsia="Times New Roman" w:hAnsi="Calibri" w:cs="Calibri"/>
          <w:bCs/>
          <w:sz w:val="20"/>
          <w:szCs w:val="20"/>
        </w:rPr>
        <w:t>WSZELKĄ KORESPONDENCJĘ w sprawie niniejszego postępowania należy kierować na poniższy adres:</w:t>
      </w:r>
    </w:p>
    <w:p w14:paraId="67E333D9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248F45C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______________________________________________________________________</w:t>
      </w:r>
    </w:p>
    <w:p w14:paraId="13D32FD0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27DDEF7E" w14:textId="013046DA" w:rsidR="009A5396" w:rsidRPr="003B1E96" w:rsidRDefault="009A5396" w:rsidP="003B1E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  <w:sectPr w:rsidR="009A5396" w:rsidRPr="003B1E96" w:rsidSect="0013798A">
          <w:pgSz w:w="16838" w:h="11906" w:orient="landscape"/>
          <w:pgMar w:top="1417" w:right="1276" w:bottom="1276" w:left="1135" w:header="567" w:footer="341" w:gutter="0"/>
          <w:cols w:space="708"/>
          <w:titlePg/>
          <w:docGrid w:linePitch="360"/>
        </w:sect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tel. ___________________ faks __________________</w:t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e-mail: ____</w:t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4D1A91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  <w:t>__________</w:t>
      </w:r>
    </w:p>
    <w:p w14:paraId="08397FB5" w14:textId="77777777" w:rsidR="003B1E96" w:rsidRPr="003B1E96" w:rsidRDefault="003B1E96" w:rsidP="00584BAB">
      <w:pPr>
        <w:tabs>
          <w:tab w:val="left" w:pos="1080"/>
        </w:tabs>
        <w:rPr>
          <w:rFonts w:ascii="Calibri" w:eastAsia="Times New Roman" w:hAnsi="Calibri" w:cs="Arial"/>
          <w:lang w:eastAsia="pl-PL"/>
        </w:rPr>
      </w:pPr>
    </w:p>
    <w:sectPr w:rsidR="003B1E96" w:rsidRPr="003B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33978" w16cex:dateUtc="2023-08-25T12:30:00Z"/>
  <w16cex:commentExtensible w16cex:durableId="2A16B08B" w16cex:dateUtc="2023-08-28T0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747555" w16cid:durableId="28933978"/>
  <w16cid:commentId w16cid:paraId="543E48D4" w16cid:durableId="2A16B0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BEE94" w14:textId="77777777" w:rsidR="004A52F2" w:rsidRDefault="004A52F2" w:rsidP="009A5396">
      <w:pPr>
        <w:spacing w:after="0" w:line="240" w:lineRule="auto"/>
      </w:pPr>
      <w:r>
        <w:separator/>
      </w:r>
    </w:p>
  </w:endnote>
  <w:endnote w:type="continuationSeparator" w:id="0">
    <w:p w14:paraId="16071153" w14:textId="77777777" w:rsidR="004A52F2" w:rsidRDefault="004A52F2" w:rsidP="009A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2DDAD" w14:textId="77777777" w:rsidR="004A52F2" w:rsidRDefault="004A52F2" w:rsidP="009A5396">
      <w:pPr>
        <w:spacing w:after="0" w:line="240" w:lineRule="auto"/>
      </w:pPr>
      <w:r>
        <w:separator/>
      </w:r>
    </w:p>
  </w:footnote>
  <w:footnote w:type="continuationSeparator" w:id="0">
    <w:p w14:paraId="163538E6" w14:textId="77777777" w:rsidR="004A52F2" w:rsidRDefault="004A52F2" w:rsidP="009A5396">
      <w:pPr>
        <w:spacing w:after="0" w:line="240" w:lineRule="auto"/>
      </w:pPr>
      <w:r>
        <w:continuationSeparator/>
      </w:r>
    </w:p>
  </w:footnote>
  <w:footnote w:id="1">
    <w:p w14:paraId="4DEBA002" w14:textId="77777777" w:rsidR="009A5396" w:rsidRPr="00CF10DB" w:rsidRDefault="009A5396" w:rsidP="009A5396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636650E7" w14:textId="77777777" w:rsidR="009A5396" w:rsidRPr="00B6036B" w:rsidRDefault="009A5396" w:rsidP="009A5396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474E8B1C" w14:textId="77777777" w:rsidR="002F71FA" w:rsidRPr="00D26D69" w:rsidRDefault="002F71FA" w:rsidP="002F71FA">
      <w:pPr>
        <w:pStyle w:val="Tekstprzypisudolnego"/>
        <w:rPr>
          <w:rFonts w:ascii="Calibri" w:hAnsi="Calibri" w:cs="Calibri"/>
          <w:iCs/>
          <w:sz w:val="16"/>
          <w:szCs w:val="16"/>
        </w:rPr>
      </w:pPr>
      <w:r w:rsidRPr="00D26D69">
        <w:rPr>
          <w:rStyle w:val="Odwoanieprzypisudolnego"/>
          <w:rFonts w:ascii="Calibri" w:hAnsi="Calibri" w:cs="Calibri"/>
          <w:iCs/>
          <w:sz w:val="16"/>
          <w:szCs w:val="16"/>
        </w:rPr>
        <w:footnoteRef/>
      </w:r>
      <w:r w:rsidRPr="00D26D69">
        <w:rPr>
          <w:rFonts w:ascii="Calibri" w:hAnsi="Calibri" w:cs="Calibri"/>
          <w:iCs/>
          <w:sz w:val="16"/>
          <w:szCs w:val="16"/>
        </w:rPr>
        <w:t xml:space="preserve">   Kryterium oceny ofert </w:t>
      </w:r>
      <w:r w:rsidRPr="00D26D69">
        <w:rPr>
          <w:rFonts w:ascii="Calibri" w:hAnsi="Calibri" w:cs="Calibri"/>
          <w:iCs/>
          <w:sz w:val="16"/>
          <w:szCs w:val="16"/>
        </w:rPr>
        <w:softHyphen/>
        <w:t>- patrz rozdział XIII SWZ</w:t>
      </w:r>
    </w:p>
  </w:footnote>
  <w:footnote w:id="4">
    <w:p w14:paraId="673AA880" w14:textId="77777777" w:rsidR="009A5396" w:rsidRPr="00A01DF8" w:rsidRDefault="009A5396" w:rsidP="009A5396">
      <w:pPr>
        <w:pStyle w:val="Tekstprzypisudolnego"/>
        <w:ind w:left="0" w:firstLine="0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5">
    <w:p w14:paraId="505F16A2" w14:textId="77777777" w:rsidR="009A5396" w:rsidRPr="00D562C7" w:rsidRDefault="009A5396" w:rsidP="009A5396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6AF42069" w14:textId="77777777" w:rsidR="009A5396" w:rsidRDefault="009A5396" w:rsidP="009A539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B0B38DD"/>
    <w:multiLevelType w:val="hybridMultilevel"/>
    <w:tmpl w:val="560A36CC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7C3EC72C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5F652A"/>
    <w:multiLevelType w:val="hybridMultilevel"/>
    <w:tmpl w:val="2CC60898"/>
    <w:lvl w:ilvl="0" w:tplc="809C6556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2275C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5D7465E8"/>
    <w:multiLevelType w:val="hybridMultilevel"/>
    <w:tmpl w:val="AE2EA1E2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96"/>
    <w:rsid w:val="00035A8F"/>
    <w:rsid w:val="00064B4B"/>
    <w:rsid w:val="001120EA"/>
    <w:rsid w:val="00127933"/>
    <w:rsid w:val="00151130"/>
    <w:rsid w:val="001C3C51"/>
    <w:rsid w:val="00251611"/>
    <w:rsid w:val="002F71FA"/>
    <w:rsid w:val="003237CE"/>
    <w:rsid w:val="00352499"/>
    <w:rsid w:val="003B0BF8"/>
    <w:rsid w:val="003B1E96"/>
    <w:rsid w:val="003E02DC"/>
    <w:rsid w:val="003E6891"/>
    <w:rsid w:val="003F0BBA"/>
    <w:rsid w:val="00413826"/>
    <w:rsid w:val="004159DE"/>
    <w:rsid w:val="00430DF1"/>
    <w:rsid w:val="004A52F2"/>
    <w:rsid w:val="004D1A91"/>
    <w:rsid w:val="00510C52"/>
    <w:rsid w:val="00544153"/>
    <w:rsid w:val="00584BAB"/>
    <w:rsid w:val="005C1956"/>
    <w:rsid w:val="00636E40"/>
    <w:rsid w:val="006A72F3"/>
    <w:rsid w:val="00700366"/>
    <w:rsid w:val="00754A75"/>
    <w:rsid w:val="007C5DDB"/>
    <w:rsid w:val="0081268D"/>
    <w:rsid w:val="0081598E"/>
    <w:rsid w:val="00842D75"/>
    <w:rsid w:val="00873098"/>
    <w:rsid w:val="008A15CA"/>
    <w:rsid w:val="009729A9"/>
    <w:rsid w:val="009A5396"/>
    <w:rsid w:val="009D635A"/>
    <w:rsid w:val="00A31347"/>
    <w:rsid w:val="00A8230D"/>
    <w:rsid w:val="00A96910"/>
    <w:rsid w:val="00BB285A"/>
    <w:rsid w:val="00CD2930"/>
    <w:rsid w:val="00CF6EE0"/>
    <w:rsid w:val="00D131EF"/>
    <w:rsid w:val="00D409F8"/>
    <w:rsid w:val="00D4526F"/>
    <w:rsid w:val="00D968B8"/>
    <w:rsid w:val="00DF501D"/>
    <w:rsid w:val="00E13C65"/>
    <w:rsid w:val="00E14E69"/>
    <w:rsid w:val="00ED6B0E"/>
    <w:rsid w:val="00F16827"/>
    <w:rsid w:val="00FC1D70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3198"/>
  <w15:chartTrackingRefBased/>
  <w15:docId w15:val="{4D788379-92DA-4C00-B79F-D7BDF53E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396"/>
    <w:pPr>
      <w:keepNext/>
      <w:keepLines/>
      <w:suppressAutoHyphen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5396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3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539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A5396"/>
    <w:pPr>
      <w:keepNext/>
      <w:spacing w:after="0" w:line="320" w:lineRule="exac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A539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53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A53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396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A5396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39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A539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6Znak">
    <w:name w:val="Nagłówek 6 Znak"/>
    <w:basedOn w:val="Domylnaczcionkaakapitu"/>
    <w:link w:val="Nagwek6"/>
    <w:uiPriority w:val="99"/>
    <w:rsid w:val="009A5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A539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9A5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A5396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A5396"/>
  </w:style>
  <w:style w:type="paragraph" w:styleId="Nagwek">
    <w:name w:val="header"/>
    <w:basedOn w:val="Normalny"/>
    <w:link w:val="NagwekZnak"/>
    <w:uiPriority w:val="99"/>
    <w:unhideWhenUsed/>
    <w:rsid w:val="009A53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A539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53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A539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9A53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A539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A539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  <w:rsid w:val="009A5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9A5396"/>
    <w:rPr>
      <w:color w:val="0000FF"/>
      <w:u w:val="single"/>
    </w:rPr>
  </w:style>
  <w:style w:type="table" w:styleId="Tabela-Siatka">
    <w:name w:val="Table Grid"/>
    <w:basedOn w:val="Standardowy"/>
    <w:uiPriority w:val="59"/>
    <w:rsid w:val="009A539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A53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9A5396"/>
  </w:style>
  <w:style w:type="paragraph" w:styleId="NormalnyWeb">
    <w:name w:val="Normal (Web)"/>
    <w:basedOn w:val="Normalny"/>
    <w:uiPriority w:val="99"/>
    <w:unhideWhenUsed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A5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A5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A5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5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5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53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A53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A5396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9A5396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9A5396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9A5396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Odwoaniedokomentarza">
    <w:name w:val="annotation reference"/>
    <w:unhideWhenUsed/>
    <w:rsid w:val="009A53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A5396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A5396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A5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5396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A5396"/>
    <w:rPr>
      <w:color w:val="954F72"/>
      <w:u w:val="single"/>
    </w:rPr>
  </w:style>
  <w:style w:type="paragraph" w:customStyle="1" w:styleId="Standard">
    <w:name w:val="Standard"/>
    <w:link w:val="StandardZnak"/>
    <w:uiPriority w:val="99"/>
    <w:rsid w:val="009A53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Tytul">
    <w:name w:val="Umowa Tytul"/>
    <w:basedOn w:val="Normalny"/>
    <w:rsid w:val="009A5396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9A5396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A5396"/>
    <w:pPr>
      <w:keepNext/>
      <w:numPr>
        <w:numId w:val="3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9A539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9A5396"/>
    <w:rPr>
      <w:b/>
      <w:bCs/>
    </w:rPr>
  </w:style>
  <w:style w:type="character" w:customStyle="1" w:styleId="txt-new">
    <w:name w:val="txt-new"/>
    <w:rsid w:val="009A5396"/>
  </w:style>
  <w:style w:type="character" w:customStyle="1" w:styleId="apple-converted-space">
    <w:name w:val="apple-converted-space"/>
    <w:rsid w:val="009A5396"/>
  </w:style>
  <w:style w:type="character" w:customStyle="1" w:styleId="FontStyle44">
    <w:name w:val="Font Style44"/>
    <w:uiPriority w:val="99"/>
    <w:rsid w:val="009A539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9A5396"/>
  </w:style>
  <w:style w:type="paragraph" w:customStyle="1" w:styleId="ust">
    <w:name w:val="ust"/>
    <w:rsid w:val="009A539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9A539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539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39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9A539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A5396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A5396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A539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A539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A539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alb">
    <w:name w:val="a_lb"/>
    <w:basedOn w:val="Domylnaczcionkaakapitu"/>
    <w:rsid w:val="009A5396"/>
  </w:style>
  <w:style w:type="character" w:customStyle="1" w:styleId="alb-s">
    <w:name w:val="a_lb-s"/>
    <w:basedOn w:val="Domylnaczcionkaakapitu"/>
    <w:rsid w:val="009A5396"/>
  </w:style>
  <w:style w:type="paragraph" w:customStyle="1" w:styleId="Bezodst3fpf3w">
    <w:name w:val="Bez odstę3fpóf3w"/>
    <w:rsid w:val="009A53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3f3ftekstu">
    <w:name w:val="Treś3fć3f tekstu"/>
    <w:basedOn w:val="Normalny"/>
    <w:rsid w:val="009A5396"/>
    <w:pPr>
      <w:spacing w:after="0" w:line="1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9A5396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9A53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53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9A5396"/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9A5396"/>
    <w:rPr>
      <w:i/>
      <w:iCs/>
    </w:rPr>
  </w:style>
  <w:style w:type="paragraph" w:styleId="Poprawka">
    <w:name w:val="Revision"/>
    <w:hidden/>
    <w:uiPriority w:val="99"/>
    <w:rsid w:val="009A53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9A5396"/>
  </w:style>
  <w:style w:type="paragraph" w:customStyle="1" w:styleId="text-justify">
    <w:name w:val="text-justify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9A5396"/>
    <w:pPr>
      <w:spacing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A53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A539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uiPriority w:val="99"/>
    <w:rsid w:val="009A539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A5396"/>
    <w:pPr>
      <w:widowControl w:val="0"/>
      <w:shd w:val="clear" w:color="auto" w:fill="FFFFFF"/>
      <w:spacing w:after="0" w:line="259" w:lineRule="exact"/>
      <w:ind w:hanging="340"/>
    </w:pPr>
    <w:rPr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A539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A5396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9A5396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A5396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A539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A5396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A5396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A539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9A5396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9A5396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9A53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A5396"/>
  </w:style>
  <w:style w:type="character" w:customStyle="1" w:styleId="ng-binding1">
    <w:name w:val="ng-binding1"/>
    <w:basedOn w:val="Domylnaczcionkaakapitu"/>
    <w:rsid w:val="009A5396"/>
  </w:style>
  <w:style w:type="paragraph" w:customStyle="1" w:styleId="BodyText21">
    <w:name w:val="Body Text 21"/>
    <w:basedOn w:val="Normalny"/>
    <w:rsid w:val="009A539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9A53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9A53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A539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A53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539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41">
    <w:name w:val="4.1`"/>
    <w:basedOn w:val="Normalny"/>
    <w:uiPriority w:val="99"/>
    <w:rsid w:val="009A5396"/>
    <w:pPr>
      <w:spacing w:before="40" w:after="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9A53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uiPriority w:val="99"/>
    <w:rsid w:val="009A539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9A5396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9A539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dane1">
    <w:name w:val="dane1"/>
    <w:uiPriority w:val="99"/>
    <w:rsid w:val="009A5396"/>
    <w:rPr>
      <w:rFonts w:cs="Times New Roman"/>
      <w:color w:val="0000CD"/>
    </w:rPr>
  </w:style>
  <w:style w:type="character" w:customStyle="1" w:styleId="dane">
    <w:name w:val="dane"/>
    <w:uiPriority w:val="99"/>
    <w:rsid w:val="009A5396"/>
    <w:rPr>
      <w:rFonts w:cs="Times New Roman"/>
    </w:rPr>
  </w:style>
  <w:style w:type="character" w:customStyle="1" w:styleId="c41">
    <w:name w:val="c41"/>
    <w:uiPriority w:val="99"/>
    <w:rsid w:val="009A5396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9A5396"/>
    <w:rPr>
      <w:rFonts w:cs="Times New Roman"/>
    </w:rPr>
  </w:style>
  <w:style w:type="character" w:customStyle="1" w:styleId="ZnakZnak5">
    <w:name w:val="Znak Znak5"/>
    <w:uiPriority w:val="99"/>
    <w:rsid w:val="009A5396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9A5396"/>
    <w:rPr>
      <w:rFonts w:cs="Times New Roman"/>
      <w:b/>
      <w:sz w:val="24"/>
    </w:rPr>
  </w:style>
  <w:style w:type="character" w:customStyle="1" w:styleId="ZnakZnak3">
    <w:name w:val="Znak Znak3"/>
    <w:uiPriority w:val="99"/>
    <w:rsid w:val="009A5396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9A5396"/>
    <w:pPr>
      <w:numPr>
        <w:numId w:val="7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9A5396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9A53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9A53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9A53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9A53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9A53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9A5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9A5396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9A5396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9A53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9A53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9A53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9A53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9A53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9A5396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A5396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uiPriority w:val="99"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9A539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9A539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9A539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9A539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9A5396"/>
    <w:pPr>
      <w:tabs>
        <w:tab w:val="num" w:pos="644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9A5396"/>
    <w:pPr>
      <w:tabs>
        <w:tab w:val="num" w:pos="1209"/>
      </w:tabs>
      <w:spacing w:after="0" w:line="240" w:lineRule="auto"/>
      <w:ind w:left="1209" w:hanging="36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A53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9A539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-Stanowisko">
    <w:name w:val="Podpis - Stanowisko"/>
    <w:basedOn w:val="Podpis"/>
    <w:uiPriority w:val="99"/>
    <w:rsid w:val="009A5396"/>
  </w:style>
  <w:style w:type="paragraph" w:styleId="Wcicienormalne">
    <w:name w:val="Normal Indent"/>
    <w:basedOn w:val="Normalny"/>
    <w:uiPriority w:val="99"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9A5396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A5396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9A5396"/>
    <w:pPr>
      <w:widowControl w:val="0"/>
      <w:suppressLineNumbers/>
      <w:suppressAutoHyphens/>
      <w:spacing w:after="0" w:line="240" w:lineRule="auto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9A5396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9A5396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9A539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A5396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9A539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A539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abelapozycja">
    <w:name w:val="Tabela pozycja"/>
    <w:basedOn w:val="Normalny"/>
    <w:rsid w:val="009A5396"/>
    <w:pPr>
      <w:spacing w:after="0" w:line="240" w:lineRule="auto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9A53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A539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9A5396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9A539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A5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9A5396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5396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9A53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nged-paragraph">
    <w:name w:val="changed-paragraph"/>
    <w:rsid w:val="009A5396"/>
  </w:style>
  <w:style w:type="character" w:customStyle="1" w:styleId="fn-ref">
    <w:name w:val="fn-ref"/>
    <w:basedOn w:val="Domylnaczcionkaakapitu"/>
    <w:rsid w:val="009A539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5396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A53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6</cp:revision>
  <cp:lastPrinted>2023-07-07T10:45:00Z</cp:lastPrinted>
  <dcterms:created xsi:type="dcterms:W3CDTF">2023-08-28T07:48:00Z</dcterms:created>
  <dcterms:modified xsi:type="dcterms:W3CDTF">2023-08-30T09:11:00Z</dcterms:modified>
</cp:coreProperties>
</file>